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A4" w:rsidRDefault="008865A4">
      <w:r w:rsidRPr="00721913">
        <w:rPr>
          <w:rFonts w:ascii="Algerian" w:eastAsia="Times New Roman" w:hAnsi="Algerian" w:cs="Times New Roman"/>
          <w:b/>
          <w:noProof/>
          <w:color w:val="333333"/>
          <w:kern w:val="36"/>
          <w:sz w:val="30"/>
          <w:szCs w:val="3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AC916B2" wp14:editId="3F789D74">
            <wp:simplePos x="0" y="0"/>
            <wp:positionH relativeFrom="column">
              <wp:posOffset>-139065</wp:posOffset>
            </wp:positionH>
            <wp:positionV relativeFrom="paragraph">
              <wp:posOffset>-139065</wp:posOffset>
            </wp:positionV>
            <wp:extent cx="18192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1E2" w:rsidRPr="00D64B2A" w:rsidRDefault="00AB77CF" w:rsidP="008865A4">
      <w:pPr>
        <w:tabs>
          <w:tab w:val="left" w:pos="3780"/>
        </w:tabs>
        <w:rPr>
          <w:rFonts w:ascii="Times New Roman" w:hAnsi="Times New Roman" w:cs="Times New Roman"/>
          <w:b/>
          <w:u w:val="single"/>
        </w:rPr>
      </w:pPr>
      <w:r>
        <w:t xml:space="preserve">                          </w:t>
      </w:r>
      <w:r w:rsidR="008865A4" w:rsidRPr="00D64B2A">
        <w:rPr>
          <w:rFonts w:ascii="Times New Roman" w:hAnsi="Times New Roman" w:cs="Times New Roman"/>
          <w:b/>
          <w:u w:val="single"/>
        </w:rPr>
        <w:t>Guía de ejercicios</w:t>
      </w:r>
    </w:p>
    <w:p w:rsidR="002D555C" w:rsidRDefault="002D555C" w:rsidP="008865A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865A4" w:rsidRPr="00D64B2A" w:rsidRDefault="00D64B2A" w:rsidP="008865A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D64B2A">
        <w:rPr>
          <w:rFonts w:ascii="Times New Roman" w:hAnsi="Times New Roman" w:cs="Times New Roman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801F7" wp14:editId="13204B35">
                <wp:simplePos x="0" y="0"/>
                <wp:positionH relativeFrom="column">
                  <wp:posOffset>3328035</wp:posOffset>
                </wp:positionH>
                <wp:positionV relativeFrom="paragraph">
                  <wp:posOffset>64135</wp:posOffset>
                </wp:positionV>
                <wp:extent cx="2374265" cy="1428750"/>
                <wp:effectExtent l="0" t="0" r="1905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2A" w:rsidRDefault="00D64B2A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B177566" wp14:editId="0DFF962F">
                                  <wp:extent cx="2324100" cy="1276350"/>
                                  <wp:effectExtent l="0" t="0" r="0" b="0"/>
                                  <wp:docPr id="13" name="Imagen 13" descr="Resultado de imagen para caricatura de fis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sultado de imagen para caricatura de fisic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275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01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05pt;margin-top:5.05pt;width:186.95pt;height:112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">
                <v:textbox>
                  <w:txbxContent>
                    <w:p w:rsidR="00D64B2A" w:rsidRDefault="00D64B2A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B177566" wp14:editId="0DFF962F">
                            <wp:extent cx="2324100" cy="1276350"/>
                            <wp:effectExtent l="0" t="0" r="0" b="0"/>
                            <wp:docPr id="13" name="Imagen 13" descr="Resultado de imagen para caricatura de fis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sultado de imagen para caricatura de fisic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275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5A4" w:rsidRPr="00D64B2A">
        <w:rPr>
          <w:rFonts w:ascii="Times New Roman" w:hAnsi="Times New Roman" w:cs="Times New Roman"/>
          <w:b/>
          <w:u w:val="single"/>
        </w:rPr>
        <w:t>Curso:</w:t>
      </w:r>
      <w:r w:rsidR="008865A4" w:rsidRPr="00D64B2A">
        <w:rPr>
          <w:rFonts w:ascii="Times New Roman" w:hAnsi="Times New Roman" w:cs="Times New Roman"/>
        </w:rPr>
        <w:t xml:space="preserve"> 1° Medio</w:t>
      </w:r>
    </w:p>
    <w:p w:rsidR="008865A4" w:rsidRPr="00D64B2A" w:rsidRDefault="008865A4" w:rsidP="008865A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D64B2A">
        <w:rPr>
          <w:rFonts w:ascii="Times New Roman" w:hAnsi="Times New Roman" w:cs="Times New Roman"/>
          <w:b/>
          <w:u w:val="single"/>
        </w:rPr>
        <w:t>Profesor:</w:t>
      </w:r>
      <w:r w:rsidRPr="00D64B2A">
        <w:rPr>
          <w:rFonts w:ascii="Times New Roman" w:hAnsi="Times New Roman" w:cs="Times New Roman"/>
        </w:rPr>
        <w:t xml:space="preserve"> Sergio </w:t>
      </w:r>
      <w:proofErr w:type="spellStart"/>
      <w:r w:rsidRPr="00D64B2A">
        <w:rPr>
          <w:rFonts w:ascii="Times New Roman" w:hAnsi="Times New Roman" w:cs="Times New Roman"/>
        </w:rPr>
        <w:t>Urrejola</w:t>
      </w:r>
      <w:proofErr w:type="spellEnd"/>
      <w:r w:rsidRPr="00D64B2A">
        <w:rPr>
          <w:rFonts w:ascii="Times New Roman" w:hAnsi="Times New Roman" w:cs="Times New Roman"/>
        </w:rPr>
        <w:t xml:space="preserve"> A</w:t>
      </w:r>
    </w:p>
    <w:p w:rsidR="008865A4" w:rsidRPr="00D64B2A" w:rsidRDefault="008865A4" w:rsidP="008865A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D64B2A">
        <w:rPr>
          <w:rFonts w:ascii="Times New Roman" w:hAnsi="Times New Roman" w:cs="Times New Roman"/>
          <w:b/>
          <w:u w:val="single"/>
        </w:rPr>
        <w:t>Objetivo</w:t>
      </w:r>
      <w:r w:rsidRPr="00D64B2A">
        <w:rPr>
          <w:rFonts w:ascii="Times New Roman" w:hAnsi="Times New Roman" w:cs="Times New Roman"/>
        </w:rPr>
        <w:t>: Aplicar conceptos de Ondas y Sonido</w:t>
      </w:r>
    </w:p>
    <w:p w:rsidR="008865A4" w:rsidRDefault="008865A4" w:rsidP="008865A4">
      <w:pPr>
        <w:tabs>
          <w:tab w:val="left" w:pos="3780"/>
        </w:tabs>
        <w:spacing w:after="0" w:line="240" w:lineRule="auto"/>
      </w:pPr>
    </w:p>
    <w:p w:rsidR="008865A4" w:rsidRPr="008865A4" w:rsidRDefault="008865A4" w:rsidP="008865A4">
      <w:pPr>
        <w:shd w:val="clear" w:color="auto" w:fill="FFFFFF"/>
        <w:spacing w:before="5" w:after="0" w:line="260" w:lineRule="exact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CL" w:eastAsia="es-ES"/>
        </w:rPr>
        <w:t>Actividad</w:t>
      </w:r>
      <w:r w:rsidR="00860E3B" w:rsidRPr="00860E3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CL" w:eastAsia="es-ES"/>
        </w:rPr>
        <w:t xml:space="preserve"> I</w:t>
      </w:r>
      <w:r w:rsidR="00860E3B"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: </w:t>
      </w:r>
      <w:r w:rsidR="00860E3B" w:rsidRPr="00F3304E">
        <w:rPr>
          <w:rFonts w:ascii="Times New Roman" w:eastAsia="Times New Roman" w:hAnsi="Times New Roman" w:cs="Times New Roman"/>
          <w:lang w:val="es-CL" w:eastAsia="es-ES"/>
        </w:rPr>
        <w:t>Analice</w:t>
      </w:r>
      <w:r w:rsidRPr="008865A4">
        <w:rPr>
          <w:rFonts w:ascii="Times New Roman" w:eastAsia="Times New Roman" w:hAnsi="Times New Roman" w:cs="Times New Roman"/>
          <w:lang w:val="es-CL" w:eastAsia="es-ES"/>
        </w:rPr>
        <w:t xml:space="preserve"> y Conteste en su cuaderno</w:t>
      </w:r>
    </w:p>
    <w:p w:rsidR="008865A4" w:rsidRPr="008865A4" w:rsidRDefault="008865A4" w:rsidP="00886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1) El sonido se propaga,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a)    Con mayor velocidad que la luz  </w:t>
      </w:r>
    </w:p>
    <w:p w:rsid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b)  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con menor velocidad que la luz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</w:t>
      </w:r>
    </w:p>
    <w:p w:rsidR="008865A4" w:rsidRP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c)    con igual velocidad que la luz</w:t>
      </w:r>
    </w:p>
    <w:p w:rsidR="008865A4" w:rsidRP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d)   no se propaga.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2) Un trueno se escucha tres segundos después que aparece el relámpago. El rayo tuvo lugar a una distancia de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8865A4" w:rsidRP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a)    </w:t>
      </w:r>
      <w:smartTag w:uri="urn:schemas-microsoft-com:office:smarttags" w:element="metricconverter">
        <w:smartTagPr>
          <w:attr w:name="ProductID" w:val="113,3 m"/>
        </w:smartTagPr>
        <w:r w:rsidRPr="008865A4">
          <w:rPr>
            <w:rFonts w:ascii="Times New Roman" w:eastAsia="Times New Roman" w:hAnsi="Times New Roman" w:cs="Times New Roman"/>
            <w:sz w:val="20"/>
            <w:szCs w:val="20"/>
            <w:lang w:val="es-CL" w:eastAsia="es-ES"/>
          </w:rPr>
          <w:t>113,3 m</w:t>
        </w:r>
      </w:smartTag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     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b)  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1,02 km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  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c)    </w:t>
      </w:r>
      <w:smartTag w:uri="urn:schemas-microsoft-com:office:smarttags" w:element="metricconverter">
        <w:smartTagPr>
          <w:attr w:name="ProductID" w:val="100,000 km"/>
        </w:smartTagPr>
        <w:r w:rsidRPr="008865A4">
          <w:rPr>
            <w:rFonts w:ascii="Times New Roman" w:eastAsia="Times New Roman" w:hAnsi="Times New Roman" w:cs="Times New Roman"/>
            <w:sz w:val="20"/>
            <w:szCs w:val="20"/>
            <w:lang w:val="es-CL" w:eastAsia="es-ES"/>
          </w:rPr>
          <w:t>100,000 km</w:t>
        </w:r>
      </w:smartTag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              d)   </w:t>
      </w:r>
      <w:smartTag w:uri="urn:schemas-microsoft-com:office:smarttags" w:element="metricconverter">
        <w:smartTagPr>
          <w:attr w:name="ProductID" w:val="882,35 km"/>
        </w:smartTagPr>
        <w:r w:rsidRPr="008865A4">
          <w:rPr>
            <w:rFonts w:ascii="Times New Roman" w:eastAsia="Times New Roman" w:hAnsi="Times New Roman" w:cs="Times New Roman"/>
            <w:sz w:val="20"/>
            <w:szCs w:val="20"/>
            <w:lang w:val="es-CL" w:eastAsia="es-ES"/>
          </w:rPr>
          <w:t>882,35 km</w:t>
        </w:r>
      </w:smartTag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.</w:t>
      </w:r>
    </w:p>
    <w:p w:rsidR="008865A4" w:rsidRDefault="008865A4" w:rsidP="008865A4">
      <w:pPr>
        <w:tabs>
          <w:tab w:val="left" w:pos="3780"/>
        </w:tabs>
        <w:spacing w:after="0" w:line="240" w:lineRule="auto"/>
      </w:pP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b/>
          <w:sz w:val="20"/>
          <w:szCs w:val="20"/>
          <w:lang w:val="es-CL" w:eastAsia="es-ES"/>
        </w:rPr>
        <w:t xml:space="preserve">Datos: velocidad de la </w:t>
      </w:r>
      <w:proofErr w:type="gramStart"/>
      <w:r w:rsidRPr="008865A4">
        <w:rPr>
          <w:rFonts w:ascii="Times New Roman" w:eastAsia="Times New Roman" w:hAnsi="Times New Roman" w:cs="Times New Roman"/>
          <w:b/>
          <w:sz w:val="20"/>
          <w:szCs w:val="20"/>
          <w:lang w:val="es-CL" w:eastAsia="es-ES"/>
        </w:rPr>
        <w:t>luz  =</w:t>
      </w:r>
      <w:proofErr w:type="gramEnd"/>
      <w:r w:rsidRPr="008865A4">
        <w:rPr>
          <w:rFonts w:ascii="Times New Roman" w:eastAsia="Times New Roman" w:hAnsi="Times New Roman" w:cs="Times New Roman"/>
          <w:b/>
          <w:sz w:val="20"/>
          <w:szCs w:val="20"/>
          <w:lang w:val="es-CL" w:eastAsia="es-ES"/>
        </w:rPr>
        <w:t xml:space="preserve"> 300.000 km/s, velocidad del sonido =340 m/s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Pr="008865A4" w:rsidRDefault="0019325B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3</w:t>
      </w:r>
      <w:r w:rsidR="008865A4"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) Una cuerda de guitarra vibra generando un la de 440 Hz. La longitud de onda de este sonido en el aire es 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</w:p>
    <w:p w:rsidR="008865A4" w:rsidRPr="008865A4" w:rsidRDefault="008865A4" w:rsidP="008865A4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a)</w:t>
      </w:r>
      <w:r w:rsidRPr="008865A4">
        <w:rPr>
          <w:rFonts w:ascii="Times New Roman" w:eastAsia="Times New Roman" w:hAnsi="Times New Roman" w:cs="Times New Roman"/>
          <w:sz w:val="14"/>
          <w:szCs w:val="14"/>
          <w:lang w:val="es-CL" w:eastAsia="es-ES"/>
        </w:rPr>
        <w:t xml:space="preserve">   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El  largo de la cuerda 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 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b)</w:t>
      </w:r>
      <w:r w:rsidRPr="008865A4">
        <w:rPr>
          <w:rFonts w:ascii="Times New Roman" w:eastAsia="Times New Roman" w:hAnsi="Times New Roman" w:cs="Times New Roman"/>
          <w:sz w:val="14"/>
          <w:szCs w:val="14"/>
          <w:lang w:val="es-CL" w:eastAsia="es-ES"/>
        </w:rPr>
        <w:t xml:space="preserve">  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0,77 m*    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 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c)</w:t>
      </w:r>
      <w:r w:rsidRPr="008865A4">
        <w:rPr>
          <w:rFonts w:ascii="Times New Roman" w:eastAsia="Times New Roman" w:hAnsi="Times New Roman" w:cs="Times New Roman"/>
          <w:sz w:val="14"/>
          <w:szCs w:val="14"/>
          <w:lang w:val="es-CL" w:eastAsia="es-ES"/>
        </w:rPr>
        <w:t xml:space="preserve">   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la mitad del largo de la cuerda   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d)</w:t>
      </w:r>
      <w:r w:rsidRPr="008865A4">
        <w:rPr>
          <w:rFonts w:ascii="Times New Roman" w:eastAsia="Times New Roman" w:hAnsi="Times New Roman" w:cs="Times New Roman"/>
          <w:sz w:val="14"/>
          <w:szCs w:val="14"/>
          <w:lang w:val="es-CL" w:eastAsia="es-ES"/>
        </w:rPr>
        <w:t xml:space="preserve">   </w:t>
      </w:r>
      <w:smartTag w:uri="urn:schemas-microsoft-com:office:smarttags" w:element="metricconverter">
        <w:smartTagPr>
          <w:attr w:name="ProductID" w:val="1,29 m"/>
        </w:smartTagPr>
        <w:r w:rsidRPr="008865A4">
          <w:rPr>
            <w:rFonts w:ascii="Times New Roman" w:eastAsia="Times New Roman" w:hAnsi="Times New Roman" w:cs="Times New Roman"/>
            <w:sz w:val="20"/>
            <w:szCs w:val="20"/>
            <w:lang w:val="es-CL" w:eastAsia="es-ES"/>
          </w:rPr>
          <w:t>1,29 m</w:t>
        </w:r>
      </w:smartTag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Pr="008865A4" w:rsidRDefault="0019325B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4</w:t>
      </w:r>
      <w:r w:rsidR="008865A4"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) ¿Qué es el eco?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Default="0019325B" w:rsidP="00886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5</w:t>
      </w:r>
      <w:r w:rsidR="008865A4"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) Para medir la distancia a una muralla se palmotean las manos una vez, observando que el e</w:t>
      </w:r>
      <w:r w:rsid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co ocurre luego de 0,7(s)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</w:t>
      </w: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¿Cuál es entonces la distancia? Dato: velocidad del sonido en el aire = 340 m/s</w:t>
      </w:r>
    </w:p>
    <w:p w:rsidR="008865A4" w:rsidRPr="008865A4" w:rsidRDefault="008865A4" w:rsidP="0088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865A4" w:rsidRPr="008865A4" w:rsidRDefault="0019325B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6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)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Señala la diferencia que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existe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entre sonido infrasonido y el 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ultrasonido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.</w:t>
      </w:r>
    </w:p>
    <w:p w:rsidR="008865A4" w:rsidRPr="008865A4" w:rsidRDefault="008865A4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860E3B" w:rsidRDefault="0019325B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7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)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La luz puede propagarse en el vacío, como queda demostrado por el hecho de podemos ver el Sol y la Luna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¿E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l sonido </w:t>
      </w:r>
    </w:p>
    <w:p w:rsidR="008865A4" w:rsidRPr="008865A4" w:rsidRDefault="00860E3B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     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también puede propagarse en el vacío?</w:t>
      </w:r>
      <w:r w:rsidR="005258F0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Explica</w:t>
      </w:r>
    </w:p>
    <w:p w:rsidR="008865A4" w:rsidRPr="008865A4" w:rsidRDefault="008865A4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     </w:t>
      </w:r>
    </w:p>
    <w:p w:rsidR="008865A4" w:rsidRPr="008865A4" w:rsidRDefault="0019325B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8</w:t>
      </w:r>
      <w:r w:rsid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)</w:t>
      </w:r>
      <w:r w:rsidR="008865A4"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¿A qué se debe que el sonido se propague más rápido en los sólidos y en los líquidos y que en los gases?</w:t>
      </w:r>
    </w:p>
    <w:p w:rsidR="008865A4" w:rsidRPr="008865A4" w:rsidRDefault="008865A4" w:rsidP="008865A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8865A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 </w:t>
      </w:r>
    </w:p>
    <w:p w:rsidR="00860E3B" w:rsidRPr="00860E3B" w:rsidRDefault="005258F0" w:rsidP="00860E3B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val="es-ES_tradnl" w:eastAsia="es-ES"/>
        </w:rPr>
        <w:t>Actividad II</w:t>
      </w:r>
      <w:r w:rsidR="00F3304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: </w:t>
      </w:r>
      <w:r w:rsidR="00F3304E" w:rsidRPr="00F3304E">
        <w:rPr>
          <w:rFonts w:ascii="Times New Roman" w:eastAsia="Times New Roman" w:hAnsi="Times New Roman" w:cs="Times New Roman"/>
          <w:color w:val="000000"/>
          <w:lang w:val="es-ES_tradnl" w:eastAsia="es-ES"/>
        </w:rPr>
        <w:t>Contesta las siguientes preguntas</w:t>
      </w:r>
      <w:r w:rsidR="00F3304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</w:t>
      </w:r>
      <w:r w:rsidR="00F3304E" w:rsidRPr="00F330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_tradnl" w:eastAsia="es-ES"/>
        </w:rPr>
        <w:t>(fundamenta correctamente de acuerdo a conceptos estudiados)</w:t>
      </w:r>
      <w:r w:rsidR="00860E3B" w:rsidRPr="00860E3B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 </w:t>
      </w:r>
    </w:p>
    <w:p w:rsidR="00F3304E" w:rsidRDefault="00F3304E" w:rsidP="008865A4"/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1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. ¿Qué condiciones se requieren para que exista un fenómeno sonoro?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2. 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¿De qué factores depende la intensidad de un sonido?</w:t>
      </w:r>
      <w:r w:rsidR="002D555C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¿Cómo influye cada uno de ellos?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F3304E" w:rsidRPr="00F3304E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3</w:t>
      </w:r>
      <w:r w:rsid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.</w:t>
      </w:r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¿Por qué las ondas sonoras no se propongan en el vacío? 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F3304E" w:rsidRPr="00F3304E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4</w:t>
      </w:r>
      <w:r w:rsid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.</w:t>
      </w:r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Expli</w:t>
      </w:r>
      <w:r w:rsidR="005258F0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que en qué consiste el eco.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F3304E" w:rsidRPr="00F3304E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5</w:t>
      </w:r>
      <w:r w:rsid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.</w:t>
      </w:r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¿A qué se refiere el efecto Doppler? </w:t>
      </w:r>
    </w:p>
    <w:p w:rsidR="00F3304E" w:rsidRDefault="00F3304E" w:rsidP="00F3304E"/>
    <w:p w:rsidR="00860E3B" w:rsidRDefault="002D555C" w:rsidP="00F33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Actividad III</w:t>
      </w:r>
      <w:bookmarkStart w:id="0" w:name="_GoBack"/>
      <w:bookmarkEnd w:id="0"/>
      <w:r w:rsidR="00F3304E" w:rsidRPr="00F3304E">
        <w:rPr>
          <w:rFonts w:ascii="Times New Roman" w:hAnsi="Times New Roman" w:cs="Times New Roman"/>
          <w:b/>
          <w:u w:val="single"/>
        </w:rPr>
        <w:t>:</w:t>
      </w:r>
      <w:r w:rsidR="00F3304E" w:rsidRPr="00F3304E">
        <w:rPr>
          <w:rFonts w:ascii="Times New Roman" w:hAnsi="Times New Roman" w:cs="Times New Roman"/>
        </w:rPr>
        <w:t xml:space="preserve"> Resuelva los siguientes problemas</w:t>
      </w:r>
    </w:p>
    <w:p w:rsid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1)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El oído puede responder a ondas sonoras de frecuencias comprendidas entre unos 2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0 Hz y 20000 Hz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Calcular la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longitud de onda corr</w:t>
      </w:r>
      <w:r w:rsidR="005258F0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espondiente a estas frecuencias.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F3304E" w:rsidRPr="00F3304E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2</w:t>
      </w:r>
      <w:r w:rsid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) </w:t>
      </w:r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Calcule la velocidad del sonido es oxígeno, a temperatura y presión normales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F3304E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3</w:t>
      </w:r>
      <w:r w:rsid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)</w:t>
      </w:r>
      <w:r w:rsidR="002D555C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Un acantilado situado a </w:t>
      </w:r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cierta distancia de un observador devuelve el </w:t>
      </w:r>
      <w:proofErr w:type="gramStart"/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eco  a</w:t>
      </w:r>
      <w:proofErr w:type="gramEnd"/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los 0,8 </w:t>
      </w:r>
      <w:proofErr w:type="spellStart"/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seg</w:t>
      </w:r>
      <w:proofErr w:type="spellEnd"/>
      <w:r w:rsidR="00F3304E"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. Después  de la emisión de un 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    </w:t>
      </w: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sonido. ¿A qué distancia se encuentra la fuente sonora (el observador)? </w:t>
      </w: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19325B" w:rsidRDefault="0019325B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</w:p>
    <w:p w:rsidR="00F3304E" w:rsidRPr="00F3304E" w:rsidRDefault="00F3304E" w:rsidP="00F3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F3304E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 </w:t>
      </w:r>
    </w:p>
    <w:p w:rsidR="00AB77CF" w:rsidRPr="00AB77CF" w:rsidRDefault="00AB77CF" w:rsidP="00AB77CF">
      <w:pPr>
        <w:rPr>
          <w:rFonts w:ascii="Times New Roman" w:hAnsi="Times New Roman" w:cs="Times New Roman"/>
        </w:rPr>
      </w:pPr>
    </w:p>
    <w:p w:rsidR="00F3304E" w:rsidRPr="0019325B" w:rsidRDefault="00AB77CF" w:rsidP="0019325B">
      <w:pPr>
        <w:tabs>
          <w:tab w:val="left" w:pos="2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3304E" w:rsidRPr="0019325B" w:rsidSect="008865A4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29"/>
    <w:multiLevelType w:val="hybridMultilevel"/>
    <w:tmpl w:val="D6B220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A4"/>
    <w:rsid w:val="000B51E2"/>
    <w:rsid w:val="001027B5"/>
    <w:rsid w:val="0019325B"/>
    <w:rsid w:val="002D555C"/>
    <w:rsid w:val="005258F0"/>
    <w:rsid w:val="007D3B53"/>
    <w:rsid w:val="00860E3B"/>
    <w:rsid w:val="008865A4"/>
    <w:rsid w:val="00942E14"/>
    <w:rsid w:val="00AB77CF"/>
    <w:rsid w:val="00C857C4"/>
    <w:rsid w:val="00D64B2A"/>
    <w:rsid w:val="00F3304E"/>
    <w:rsid w:val="00F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6EEF9"/>
  <w15:docId w15:val="{93E2BB9D-3D19-4696-9E5F-5BD0E51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0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alumno</cp:lastModifiedBy>
  <cp:revision>4</cp:revision>
  <dcterms:created xsi:type="dcterms:W3CDTF">2021-09-02T18:57:00Z</dcterms:created>
  <dcterms:modified xsi:type="dcterms:W3CDTF">2021-09-02T18:59:00Z</dcterms:modified>
</cp:coreProperties>
</file>