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5B8" w:rsidRDefault="00F445B8" w:rsidP="00F445B8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9AD4247" wp14:editId="36D495C1">
            <wp:simplePos x="0" y="0"/>
            <wp:positionH relativeFrom="column">
              <wp:posOffset>98425</wp:posOffset>
            </wp:positionH>
            <wp:positionV relativeFrom="paragraph">
              <wp:posOffset>107315</wp:posOffset>
            </wp:positionV>
            <wp:extent cx="407670" cy="3822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97BF1" wp14:editId="04D49037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 16 (2B) Martes 17 (2A)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de noviembre 2020.</w:t>
                            </w:r>
                          </w:p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45B8" w:rsidRPr="00713177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24"/>
                              </w:rPr>
                              <w:t>¿Qué hemos aprendido?</w:t>
                            </w:r>
                          </w:p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continuación vamos a desarrollar en forma grupal la siguiente actividad.</w:t>
                            </w:r>
                          </w:p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Lee atentamente y m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arca con una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445B8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alternativa correcta.</w:t>
                            </w:r>
                          </w:p>
                          <w:p w:rsidR="00F445B8" w:rsidRP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F44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¿Cuál es una propiedad del agua?</w:t>
                            </w:r>
                          </w:p>
                          <w:p w:rsidR="00F445B8" w:rsidRP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Tiene olor.</w:t>
                            </w:r>
                          </w:p>
                          <w:p w:rsidR="00F445B8" w:rsidRP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Tiene color.</w:t>
                            </w:r>
                          </w:p>
                          <w:p w:rsid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 transparente.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45B8" w:rsidRP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F44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Si viertes agua desde un rec</w:t>
                            </w:r>
                            <w:r w:rsidRPr="00F44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ipiente, este se vacía. ¿A cuál </w:t>
                            </w:r>
                            <w:r w:rsidRPr="00F44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propiedad hace referencia?</w:t>
                            </w:r>
                          </w:p>
                          <w:p w:rsidR="00F445B8" w:rsidRP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Fluir.</w:t>
                            </w:r>
                          </w:p>
                          <w:p w:rsidR="00F445B8" w:rsidRP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Escurrir.</w:t>
                            </w:r>
                          </w:p>
                          <w:p w:rsid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Adaptarse.</w:t>
                            </w:r>
                          </w:p>
                          <w:p w:rsidR="00713177" w:rsidRPr="00F445B8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45B8" w:rsidRP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 ¿Qué ocurre con el agua líquida cuando aumenta la temperatura?</w:t>
                            </w:r>
                          </w:p>
                          <w:p w:rsidR="00F445B8" w:rsidRP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 evapora.</w:t>
                            </w:r>
                          </w:p>
                          <w:p w:rsidR="00F445B8" w:rsidRP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 congela.</w:t>
                            </w:r>
                          </w:p>
                          <w:p w:rsidR="00F445B8" w:rsidRDefault="00F445B8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445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 disuelve.</w:t>
                            </w:r>
                          </w:p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45B8" w:rsidRDefault="00F445B8" w:rsidP="00F445B8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F445B8" w:rsidRPr="008E542F" w:rsidRDefault="00F445B8" w:rsidP="00F445B8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F445B8" w:rsidRPr="00074F39" w:rsidRDefault="00F445B8" w:rsidP="00F445B8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</w:pPr>
                          </w:p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45B8" w:rsidRDefault="00F445B8" w:rsidP="00F445B8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-6.1pt;margin-top:1.95pt;width:414.25pt;height:5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">
                <v:textbox>
                  <w:txbxContent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 16 (2B) Martes 17 (2A)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de noviembre 2020.</w:t>
                      </w:r>
                    </w:p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45B8" w:rsidRPr="00713177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color w:val="FF0000"/>
                          <w:sz w:val="36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color w:val="FF0000"/>
                          <w:sz w:val="36"/>
                          <w:szCs w:val="24"/>
                        </w:rPr>
                        <w:t>¿Qué hemos aprendido?</w:t>
                      </w:r>
                    </w:p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continuación vamos a desarrollar en forma grupal la siguiente actividad.</w:t>
                      </w:r>
                    </w:p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Lee atentamente y m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arca con una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F445B8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la alternativa correcta.</w:t>
                      </w:r>
                    </w:p>
                    <w:p w:rsidR="00F445B8" w:rsidRP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F445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¿Cuál es una propiedad del agua?</w:t>
                      </w:r>
                    </w:p>
                    <w:p w:rsidR="00F445B8" w:rsidRP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Tiene olor.</w:t>
                      </w:r>
                    </w:p>
                    <w:p w:rsidR="00F445B8" w:rsidRP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Tiene color.</w:t>
                      </w:r>
                    </w:p>
                    <w:p w:rsid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 transparente.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45B8" w:rsidRP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2. </w:t>
                      </w:r>
                      <w:r w:rsidRPr="00F445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Si viertes agua desde un rec</w:t>
                      </w:r>
                      <w:r w:rsidRPr="00F445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ipiente, este se vacía. ¿A cuál </w:t>
                      </w:r>
                      <w:r w:rsidRPr="00F445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propiedad hace referencia?</w:t>
                      </w:r>
                    </w:p>
                    <w:p w:rsidR="00F445B8" w:rsidRP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Fluir.</w:t>
                      </w:r>
                    </w:p>
                    <w:p w:rsidR="00F445B8" w:rsidRP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Escurrir.</w:t>
                      </w:r>
                    </w:p>
                    <w:p w:rsid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Adaptarse.</w:t>
                      </w:r>
                    </w:p>
                    <w:p w:rsidR="00713177" w:rsidRPr="00F445B8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45B8" w:rsidRP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 ¿Qué ocurre con el agua líquida cuando aumenta la temperatura?</w:t>
                      </w:r>
                    </w:p>
                    <w:p w:rsidR="00F445B8" w:rsidRP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 evapora.</w:t>
                      </w:r>
                    </w:p>
                    <w:p w:rsidR="00F445B8" w:rsidRP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 congela.</w:t>
                      </w:r>
                    </w:p>
                    <w:p w:rsidR="00F445B8" w:rsidRDefault="00F445B8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445B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 disuelve.</w:t>
                      </w:r>
                    </w:p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45B8" w:rsidRDefault="00F445B8" w:rsidP="00F445B8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F445B8" w:rsidRPr="008E542F" w:rsidRDefault="00F445B8" w:rsidP="00F445B8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F445B8" w:rsidRPr="00074F39" w:rsidRDefault="00F445B8" w:rsidP="00F445B8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36"/>
                          <w:szCs w:val="24"/>
                        </w:rPr>
                      </w:pPr>
                    </w:p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45B8" w:rsidRDefault="00F445B8" w:rsidP="00F445B8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45B8" w:rsidRDefault="00F445B8" w:rsidP="00F445B8"/>
    <w:p w:rsidR="00F445B8" w:rsidRDefault="00F445B8" w:rsidP="00F445B8">
      <w:bookmarkStart w:id="0" w:name="_GoBack"/>
      <w:bookmarkEnd w:id="0"/>
    </w:p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F445B8" w:rsidRDefault="00F445B8" w:rsidP="00F445B8"/>
    <w:p w:rsidR="00713177" w:rsidRDefault="00713177" w:rsidP="00713177"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2CAC8422" wp14:editId="7155DBEC">
            <wp:simplePos x="0" y="0"/>
            <wp:positionH relativeFrom="column">
              <wp:posOffset>98425</wp:posOffset>
            </wp:positionH>
            <wp:positionV relativeFrom="paragraph">
              <wp:posOffset>107315</wp:posOffset>
            </wp:positionV>
            <wp:extent cx="407670" cy="38227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2E932" wp14:editId="6D18CB66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3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 16 (2B) Martes 17 (2A), de noviembre 2020.</w:t>
                            </w:r>
                          </w:p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¿Qué ocurriría con un hielo si se expusiera al Sol?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Mantendría su estado sólido.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 convertiría en agua líquida.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 convertiría inmediatamente en vapor de agua.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¿En qué estado físico se encuentra el agua de la imagen?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Sólido.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Líquido.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Gaseoso.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¿Qué número indica el proceso de condensación en el ciclo del agua?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  <w:p w:rsidR="00713177" w:rsidRDefault="00713177" w:rsidP="0071317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713177" w:rsidRPr="008E542F" w:rsidRDefault="00713177" w:rsidP="0071317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713177" w:rsidRPr="00074F39" w:rsidRDefault="00713177" w:rsidP="0071317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6.1pt;margin-top:1.95pt;width:414.25pt;height:5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">
                <v:textbox>
                  <w:txbxContent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 16 (2B) Martes 17 (2A), de noviembre 2020.</w:t>
                      </w:r>
                    </w:p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4. 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¿Qué ocurriría con un hielo si se expusiera al Sol?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Mantendría su estado sólido.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 convertiría en agua líquida.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 convertiría inmediatamente en vapor de agua.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¿En qué estado físico se encuentra el agua de la imagen?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Sólido.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Líquido.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Gaseoso.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6. 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¿Qué número indica el proceso de condensación en el ciclo del agua?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3</w:t>
                      </w:r>
                    </w:p>
                    <w:p w:rsidR="00713177" w:rsidRDefault="00713177" w:rsidP="0071317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713177" w:rsidRPr="008E542F" w:rsidRDefault="00713177" w:rsidP="0071317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713177" w:rsidRPr="00074F39" w:rsidRDefault="00713177" w:rsidP="0071317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sz w:val="36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2CE0F40D" wp14:editId="4CFF57FC">
            <wp:simplePos x="0" y="0"/>
            <wp:positionH relativeFrom="column">
              <wp:posOffset>2839720</wp:posOffset>
            </wp:positionH>
            <wp:positionV relativeFrom="paragraph">
              <wp:posOffset>241935</wp:posOffset>
            </wp:positionV>
            <wp:extent cx="1403350" cy="934720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478502F5" wp14:editId="54CF5016">
            <wp:simplePos x="0" y="0"/>
            <wp:positionH relativeFrom="column">
              <wp:posOffset>979170</wp:posOffset>
            </wp:positionH>
            <wp:positionV relativeFrom="paragraph">
              <wp:posOffset>100330</wp:posOffset>
            </wp:positionV>
            <wp:extent cx="3839210" cy="2009140"/>
            <wp:effectExtent l="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>
      <w:r>
        <w:rPr>
          <w:noProof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781DBACA" wp14:editId="2793D2F1">
            <wp:simplePos x="0" y="0"/>
            <wp:positionH relativeFrom="column">
              <wp:posOffset>98425</wp:posOffset>
            </wp:positionH>
            <wp:positionV relativeFrom="paragraph">
              <wp:posOffset>107315</wp:posOffset>
            </wp:positionV>
            <wp:extent cx="407670" cy="38227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02F41" wp14:editId="20F1CA4D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8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 16 (2B) Martes 17 (2A), de noviembre 2020.</w:t>
                            </w:r>
                          </w:p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¿Cuál de las siguientes medidas no corresponde a una forma de cuidar el agua?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Dejar el agua corriendo al jabonarse la cara.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Cerrar bien las llaves para que no caigan gotas.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 Utilizar un vaso con agua al lavarse los dientes.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8.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Entre las siguientes, ¿cuáles son características del tiempo atmosférico?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Temperatura, viento y luminosidad.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Temperatura, viento y precipitaciones.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Temperatura, luminosidad y precipitaciones.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¿Qué característica del tiempo atmosférico consiste en un movimiento de aire e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 la 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atmósfera?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Viento.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Temperatura.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Luminosidad.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¿Cuál de las siguientes precipitaciones cae en estado líquido?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Nieve.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Lluvia.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Granizo.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6.1pt;margin-top:1.95pt;width:414.25pt;height:5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">
                <v:textbox>
                  <w:txbxContent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 16 (2B) Martes 17 (2A), de noviembre 2020.</w:t>
                      </w:r>
                    </w:p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7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¿Cuál de las siguientes medidas no corresponde a una forma de cuidar el agua?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 Dejar el agua corriendo al jabonarse la cara.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 Cerrar bien las llaves para que no caigan gotas.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 Utilizar un vaso con agua al lavarse los dientes.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8.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Entre las siguientes, ¿cuáles son características del tiempo atmosférico?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Temperatura, viento y luminosidad.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Temperatura, viento y precipitaciones.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Temperatura, luminosidad y precipitaciones.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¿Qué característica del tiempo atmosférico consiste en un movimiento de aire e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n la 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atmósfera?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Viento.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Temperatura.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Luminosidad.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ind w:left="284" w:right="211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¿Cuál de las siguientes precipitaciones cae en estado líquido?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Nieve.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Lluvia.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Granizo.</w:t>
                      </w:r>
                    </w:p>
                  </w:txbxContent>
                </v:textbox>
              </v:rect>
            </w:pict>
          </mc:Fallback>
        </mc:AlternateContent>
      </w:r>
    </w:p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>
      <w:r>
        <w:rPr>
          <w:noProof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077E7E13" wp14:editId="1AB75168">
            <wp:simplePos x="0" y="0"/>
            <wp:positionH relativeFrom="column">
              <wp:posOffset>98425</wp:posOffset>
            </wp:positionH>
            <wp:positionV relativeFrom="paragraph">
              <wp:posOffset>107315</wp:posOffset>
            </wp:positionV>
            <wp:extent cx="407670" cy="38227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AC698" wp14:editId="69617774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10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 16 (2B) Martes 17 (2A), de noviembre 2020.</w:t>
                            </w:r>
                          </w:p>
                          <w:p w:rsid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7131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¿Cómo es el tiempo atmosférico que muestra la imagen?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Frío.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Ventoso.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 Lluvioso.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F7154C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7154C"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¿Con qué instrumento se puede conocer la dirección del viento?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Veleta.</w:t>
                            </w: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Termómetro.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Pluviómetro.</w:t>
                            </w:r>
                          </w:p>
                          <w:p w:rsidR="00F7154C" w:rsidRPr="00713177" w:rsidRDefault="00F7154C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F7154C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Cristóbal quiere medir la temperatura de s</w:t>
                            </w:r>
                            <w:r w:rsidR="00F7154C"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u casa y para ello utilizará un 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anemómetro. ¿Crees que usará el instrumento adecuado?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Sí, ya que el anemómetro permite medir la temperatura ambiental.</w:t>
                            </w:r>
                          </w:p>
                          <w:p w:rsidR="00F7154C" w:rsidRPr="00713177" w:rsidRDefault="00F7154C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No, ya que para medir la temperatura del ambiente se utiliza un pluviómetro.</w:t>
                            </w:r>
                          </w:p>
                          <w:p w:rsidR="00F7154C" w:rsidRPr="00713177" w:rsidRDefault="00F7154C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13177" w:rsidRP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No, ya que para medir la temperatura de</w:t>
                            </w:r>
                            <w:r w:rsid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 ambiente se usa un termómetro </w:t>
                            </w:r>
                            <w:r w:rsidRPr="007131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ambiental.</w:t>
                            </w:r>
                          </w:p>
                          <w:p w:rsidR="00713177" w:rsidRDefault="00713177" w:rsidP="00713177">
                            <w:pPr>
                              <w:spacing w:after="0"/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6.1pt;margin-top:1.95pt;width:414.25pt;height:51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">
                <v:textbox>
                  <w:txbxContent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 16 (2B) Martes 17 (2A), de noviembre 2020.</w:t>
                      </w:r>
                    </w:p>
                    <w:p w:rsid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1.</w:t>
                      </w:r>
                      <w:r w:rsidRPr="007131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¿Cómo es el tiempo atmosférico que muestra la imagen?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 Frío.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 Ventoso.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 Lluvioso.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F7154C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F7154C"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2.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¿Con qué instrumento se puede conocer la dirección del viento?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Veleta.</w:t>
                      </w: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Termómetro.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Pluviómetro.</w:t>
                      </w:r>
                    </w:p>
                    <w:p w:rsidR="00F7154C" w:rsidRPr="00713177" w:rsidRDefault="00F7154C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F7154C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Cristóbal quiere medir la temperatura de s</w:t>
                      </w:r>
                      <w:r w:rsidR="00F7154C"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u casa y para ello utilizará un 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anemómetro. ¿Crees que usará el instrumento adecuado?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Sí, ya que el anemómetro permite medir la temperatura ambiental.</w:t>
                      </w:r>
                    </w:p>
                    <w:p w:rsidR="00F7154C" w:rsidRPr="00713177" w:rsidRDefault="00F7154C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 w:rsid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No, ya que para medir la temperatura del ambiente se utiliza un pluviómetro.</w:t>
                      </w:r>
                    </w:p>
                    <w:p w:rsidR="00F7154C" w:rsidRPr="00713177" w:rsidRDefault="00F7154C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13177" w:rsidRP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No, ya que para medir la temperatura de</w:t>
                      </w:r>
                      <w:r w:rsid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 ambiente se usa un termómetro </w:t>
                      </w:r>
                      <w:r w:rsidRPr="00713177">
                        <w:rPr>
                          <w:rFonts w:ascii="Arial" w:hAnsi="Arial" w:cs="Arial"/>
                          <w:sz w:val="24"/>
                          <w:szCs w:val="24"/>
                        </w:rPr>
                        <w:t>ambiental.</w:t>
                      </w:r>
                    </w:p>
                    <w:p w:rsidR="00713177" w:rsidRDefault="00713177" w:rsidP="00713177">
                      <w:pPr>
                        <w:spacing w:after="0"/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13177" w:rsidRDefault="00713177" w:rsidP="00713177"/>
    <w:p w:rsidR="00713177" w:rsidRDefault="00713177" w:rsidP="00713177"/>
    <w:p w:rsidR="00713177" w:rsidRDefault="00713177" w:rsidP="00713177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0D8F79FF" wp14:editId="5447E52E">
            <wp:simplePos x="0" y="0"/>
            <wp:positionH relativeFrom="column">
              <wp:posOffset>1659890</wp:posOffset>
            </wp:positionH>
            <wp:positionV relativeFrom="paragraph">
              <wp:posOffset>84455</wp:posOffset>
            </wp:positionV>
            <wp:extent cx="2956560" cy="165862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713177" w:rsidRDefault="00713177" w:rsidP="00713177"/>
    <w:p w:rsidR="00F7154C" w:rsidRDefault="00F7154C" w:rsidP="00F7154C">
      <w:r>
        <w:rPr>
          <w:noProof/>
          <w:lang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759969A4" wp14:editId="1976A5E7">
            <wp:simplePos x="0" y="0"/>
            <wp:positionH relativeFrom="column">
              <wp:posOffset>98425</wp:posOffset>
            </wp:positionH>
            <wp:positionV relativeFrom="paragraph">
              <wp:posOffset>107315</wp:posOffset>
            </wp:positionV>
            <wp:extent cx="407670" cy="3822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C742FD" wp14:editId="3261ED54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13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 16 (2B) Martes 17 (2A), de noviembre 2020.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¿Qué ocurre con algunos animales cuando se 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ven enfrentados a la escasez de 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alimentos y bajas temperaturas en invierno?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Se trasladan a lugares más fríos.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 Se 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traslada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lugares más fríos y allí hibernan.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 Hibernan en ese lugar o migran a lugares más cálidos.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15. 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 los siguientes animales, ¿cuáles migran?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cigüeña y la ballena.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ballena y el oso polar.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 oso polar y la cigüeña.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¿Qué efectos tienen las variaciones del tiempo atmosférico en los árboles?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Todos botan sus hojas en otoño y las recuperan 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invierno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mayoría florece en primavera y sus frutos maduran en verano.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Todos mantienen sus hojas durante el año, sin importar el tiempo atmosférico.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6.1pt;margin-top:1.95pt;width:414.25pt;height:5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">
                <v:textbox>
                  <w:txbxContent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 16 (2B) Martes 17 (2A), de noviembre 2020.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4.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¿Qué ocurre con algunos animales cuando se 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ven enfrentados a la escasez de 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alimentos y bajas temperaturas en invierno?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A Se trasladan a lugares más fríos.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 Se 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traslada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 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a lugares más fríos y allí hibernan.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C Hibernan en ese lugar o migran a lugares más cálidos.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15. 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 los siguientes animales, ¿cuáles migran?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cigüeña y la ballena.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ballena y el oso polar.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El oso polar y la cigüeña.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¿Qué efectos tienen las variaciones del tiempo atmosférico en los árboles?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Todos botan sus hojas en otoño y las recuperan en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invierno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mayoría florece en primavera y sus frutos maduran en verano.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Todos mantienen sus hojas durante el año, sin importar el tiempo atmosférico.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>
      <w:r>
        <w:rPr>
          <w:noProof/>
          <w:lang w:eastAsia="es-CL"/>
        </w:rPr>
        <w:lastRenderedPageBreak/>
        <w:drawing>
          <wp:anchor distT="0" distB="0" distL="114300" distR="114300" simplePos="0" relativeHeight="251678720" behindDoc="0" locked="0" layoutInCell="1" allowOverlap="1" wp14:anchorId="7F585044" wp14:editId="7A0C4AB8">
            <wp:simplePos x="0" y="0"/>
            <wp:positionH relativeFrom="column">
              <wp:posOffset>98425</wp:posOffset>
            </wp:positionH>
            <wp:positionV relativeFrom="paragraph">
              <wp:posOffset>107315</wp:posOffset>
            </wp:positionV>
            <wp:extent cx="407670" cy="38227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9B6529" wp14:editId="1884BA87">
                <wp:simplePos x="0" y="0"/>
                <wp:positionH relativeFrom="column">
                  <wp:posOffset>-77247</wp:posOffset>
                </wp:positionH>
                <wp:positionV relativeFrom="paragraph">
                  <wp:posOffset>24798</wp:posOffset>
                </wp:positionV>
                <wp:extent cx="5260859" cy="6537277"/>
                <wp:effectExtent l="0" t="0" r="16510" b="16510"/>
                <wp:wrapNone/>
                <wp:docPr id="15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0859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Lunes 16 (2B) Martes 17 (2A), de noviembre 2020.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7.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Entre otras cosas, ¿para qué nos sirve a los ser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es humanos saber cómo estará el 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tiempo atmosférico?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 compartir en familia.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 estudiar o jugar con amigos.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 planear actividades al aire libre.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18.</w:t>
                            </w:r>
                            <w:r w:rsidRPr="00F7154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¿Qué actividades no se pueden realizar cuando hay una tormenta de viento y lluvia?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Pescar mar adentro y cosechar trigo.</w:t>
                            </w:r>
                          </w:p>
                          <w:p w:rsidR="00F7154C" w:rsidRP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 Hacer ejercicio en un gimnasio y cosechar trigo.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15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 Hacer ejercicio en un gimnasio y pescar mar adentro.</w:t>
                            </w: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154C" w:rsidRDefault="00F7154C" w:rsidP="00F7154C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6.1pt;margin-top:1.95pt;width:414.25pt;height:5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">
                <v:textbox>
                  <w:txbxContent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Lunes 16 (2B) Martes 17 (2A), de noviembre 2020.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7.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Entre otras cosas, ¿para qué nos sirve a los ser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es humanos saber cómo estará el 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tiempo atmosférico?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 compartir en familia.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 estudiar o jugar con amigos.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 planear actividades al aire libre.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18.</w:t>
                      </w:r>
                      <w:r w:rsidRPr="00F7154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¿Qué actividades no se pueden realizar cuando hay una tormenta de viento y lluvia?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A Pescar mar adentro y cosechar trigo.</w:t>
                      </w:r>
                    </w:p>
                    <w:p w:rsidR="00F7154C" w:rsidRP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B Hacer ejercicio en un gimnasio y cosechar trigo.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154C">
                        <w:rPr>
                          <w:rFonts w:ascii="Arial" w:hAnsi="Arial" w:cs="Arial"/>
                          <w:sz w:val="24"/>
                          <w:szCs w:val="24"/>
                        </w:rPr>
                        <w:t>C Hacer ejercicio en un gimnasio y pescar mar adentro.</w:t>
                      </w: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154C" w:rsidRDefault="00F7154C" w:rsidP="00F7154C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/>
    <w:p w:rsidR="00F7154C" w:rsidRDefault="00F7154C" w:rsidP="00F7154C"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6D7E1BA8" wp14:editId="19F7E815">
            <wp:simplePos x="0" y="0"/>
            <wp:positionH relativeFrom="column">
              <wp:posOffset>234950</wp:posOffset>
            </wp:positionH>
            <wp:positionV relativeFrom="paragraph">
              <wp:posOffset>297815</wp:posOffset>
            </wp:positionV>
            <wp:extent cx="4497705" cy="156273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54C" w:rsidRDefault="00F7154C" w:rsidP="00F7154C"/>
    <w:p w:rsidR="00F7154C" w:rsidRDefault="00F7154C" w:rsidP="00F7154C"/>
    <w:sectPr w:rsidR="00F7154C" w:rsidSect="00473007">
      <w:pgSz w:w="18711" w:h="12242" w:orient="landscape" w:code="119"/>
      <w:pgMar w:top="851" w:right="851" w:bottom="851" w:left="851" w:header="709" w:footer="709" w:gutter="0"/>
      <w:cols w:num="2" w:space="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5B8"/>
    <w:rsid w:val="001D259E"/>
    <w:rsid w:val="00473007"/>
    <w:rsid w:val="00713177"/>
    <w:rsid w:val="00A07632"/>
    <w:rsid w:val="00EA6D63"/>
    <w:rsid w:val="00F445B8"/>
    <w:rsid w:val="00F7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5B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1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5B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1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1</cp:revision>
  <dcterms:created xsi:type="dcterms:W3CDTF">2020-11-14T22:25:00Z</dcterms:created>
  <dcterms:modified xsi:type="dcterms:W3CDTF">2020-11-14T23:02:00Z</dcterms:modified>
</cp:coreProperties>
</file>